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8CA" w:rsidRDefault="00673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738CA" w:rsidRDefault="008C52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Załącznik nr 2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 </w:t>
      </w:r>
    </w:p>
    <w:p w:rsidR="006738CA" w:rsidRDefault="008C52C8">
      <w:pPr>
        <w:spacing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Pieczęć wykonawcy </w:t>
      </w:r>
    </w:p>
    <w:p w:rsidR="006738CA" w:rsidRDefault="008C5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50"/>
          <w:lang w:eastAsia="pl-PL"/>
        </w:rPr>
      </w:pPr>
      <w:r>
        <w:rPr>
          <w:rFonts w:ascii="Times New Roman" w:eastAsia="Times New Roman" w:hAnsi="Times New Roman" w:cs="Times New Roman"/>
          <w:sz w:val="48"/>
          <w:szCs w:val="50"/>
          <w:lang w:eastAsia="pl-PL"/>
        </w:rPr>
        <w:t>FORMULARZ OFERTOWY</w:t>
      </w:r>
    </w:p>
    <w:p w:rsidR="006738CA" w:rsidRDefault="006738CA">
      <w:pPr>
        <w:spacing w:after="0" w:line="240" w:lineRule="auto"/>
        <w:jc w:val="center"/>
        <w:rPr>
          <w:rFonts w:ascii="Times New Roman" w:eastAsia="Times New Roman" w:hAnsi="Times New Roman" w:cs="Times New Roman"/>
          <w:sz w:val="50"/>
          <w:szCs w:val="50"/>
          <w:lang w:eastAsia="pl-PL"/>
        </w:rPr>
      </w:pP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 xml:space="preserve">ZAMAWIAJĄCY: 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Towarzystwo Budownictwa Społecznego Sp. z o.o. w Kurzętniku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ul. Tadeusza Kościuszki 17, 13-306 Kurzętnik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e-mail: tbs@kurzetnik.pl</w:t>
      </w:r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 xml:space="preserve">PRZEDMIOT ZAMÓWIENIA: </w:t>
      </w:r>
    </w:p>
    <w:p w:rsidR="006738CA" w:rsidRDefault="008C52C8">
      <w:pPr>
        <w:spacing w:after="0" w:line="360" w:lineRule="auto"/>
        <w:jc w:val="both"/>
      </w:pPr>
      <w:r w:rsidRPr="00C5601E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 xml:space="preserve">w </w:t>
      </w:r>
      <w:r w:rsidRPr="00C5601E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  <w:r w:rsidRPr="00C5601E"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 xml:space="preserve">zakresie </w:t>
      </w:r>
      <w:r w:rsidR="000460FB" w:rsidRPr="00C5601E"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 xml:space="preserve">wykonania </w:t>
      </w:r>
      <w:r w:rsidRPr="00C5601E"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 xml:space="preserve">zwartej zabudowy kuchennej wraz z montażem w ramach </w:t>
      </w:r>
      <w:r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>Budowy budynku mieszkalnego wielorodzinnego (Nr</w:t>
      </w:r>
      <w:r w:rsidR="002E6AB6"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 xml:space="preserve"> </w:t>
      </w:r>
      <w:r w:rsidR="002D20E9"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>3</w:t>
      </w:r>
      <w:r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 xml:space="preserve">) w ramach </w:t>
      </w:r>
      <w:r w:rsidR="002D20E9"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>I</w:t>
      </w:r>
      <w:r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>I etapu inwestycji Os. Dębno ul. Kościuszki w Kurzętniku</w:t>
      </w:r>
    </w:p>
    <w:p w:rsidR="006738CA" w:rsidRDefault="006738CA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WYKONAWCA 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Nazwa firmy: .................................................................................................. 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Adres: ............................................................................................................ 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Regon: ........................................................................................................... 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NIP: ................................................................................................................ 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nr rachunku bankowego: ................................................................................ 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tel./fax: ............................................................................................................ 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e-mail: 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Jestem / nie jestem płatnikiem podatku VAT*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* -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niepotrzebne skreślić</w:t>
      </w:r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:rsidR="006738CA" w:rsidRDefault="008C52C8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1. Nawiązując do otrzymanego zapytania ofertowego z </w:t>
      </w:r>
      <w:r w:rsidRPr="002653B2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dnia </w:t>
      </w:r>
      <w:bookmarkStart w:id="0" w:name="_GoBack"/>
      <w:bookmarkEnd w:id="0"/>
      <w:r w:rsidR="00C53FB5" w:rsidRPr="00C53FB5">
        <w:rPr>
          <w:rFonts w:ascii="Times New Roman" w:eastAsia="Times New Roman" w:hAnsi="Times New Roman" w:cs="Times New Roman"/>
          <w:sz w:val="25"/>
          <w:szCs w:val="25"/>
          <w:lang w:eastAsia="pl-PL"/>
        </w:rPr>
        <w:t>04</w:t>
      </w:r>
      <w:r w:rsidRPr="00C53FB5">
        <w:rPr>
          <w:rFonts w:ascii="Times New Roman" w:eastAsia="Times New Roman" w:hAnsi="Times New Roman" w:cs="Times New Roman"/>
          <w:sz w:val="25"/>
          <w:szCs w:val="25"/>
          <w:lang w:eastAsia="pl-PL"/>
        </w:rPr>
        <w:t>.</w:t>
      </w:r>
      <w:r w:rsidR="00C53FB5" w:rsidRPr="00C53FB5">
        <w:rPr>
          <w:rFonts w:ascii="Times New Roman" w:eastAsia="Times New Roman" w:hAnsi="Times New Roman" w:cs="Times New Roman"/>
          <w:color w:val="auto"/>
          <w:sz w:val="25"/>
          <w:szCs w:val="25"/>
          <w:lang w:eastAsia="pl-PL"/>
        </w:rPr>
        <w:t>12</w:t>
      </w:r>
      <w:r w:rsidR="00855378" w:rsidRPr="00C53FB5">
        <w:rPr>
          <w:rFonts w:ascii="Times New Roman" w:eastAsia="Times New Roman" w:hAnsi="Times New Roman" w:cs="Times New Roman"/>
          <w:color w:val="auto"/>
          <w:sz w:val="25"/>
          <w:szCs w:val="25"/>
          <w:lang w:eastAsia="pl-PL"/>
        </w:rPr>
        <w:t>.</w:t>
      </w:r>
      <w:r w:rsidRPr="00C53FB5">
        <w:rPr>
          <w:rFonts w:ascii="Times New Roman" w:eastAsia="Times New Roman" w:hAnsi="Times New Roman" w:cs="Times New Roman"/>
          <w:sz w:val="25"/>
          <w:szCs w:val="25"/>
          <w:lang w:eastAsia="pl-PL"/>
        </w:rPr>
        <w:t>201</w:t>
      </w:r>
      <w:r w:rsidR="0034577B" w:rsidRPr="00C53FB5">
        <w:rPr>
          <w:rFonts w:ascii="Times New Roman" w:eastAsia="Times New Roman" w:hAnsi="Times New Roman" w:cs="Times New Roman"/>
          <w:sz w:val="25"/>
          <w:szCs w:val="25"/>
          <w:lang w:eastAsia="pl-PL"/>
        </w:rPr>
        <w:t>9</w:t>
      </w:r>
      <w:r w:rsidRPr="002653B2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r. na wybór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wykonawcy w </w:t>
      </w:r>
      <w:bookmarkStart w:id="1" w:name="__DdeLink__100_4078286485"/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zakresie </w:t>
      </w:r>
      <w:r w:rsidR="00A32008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wykonania 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zwartej zabudowy kuchennej wraz z montażem w ramach </w:t>
      </w:r>
      <w:r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>Budowy budynku mieszkalnego wielorodzinnego (Nr</w:t>
      </w:r>
      <w:r w:rsidR="0034577B"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 xml:space="preserve"> </w:t>
      </w:r>
      <w:r w:rsidR="002D20E9"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>3</w:t>
      </w:r>
      <w:r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>) w ramach I</w:t>
      </w:r>
      <w:r w:rsidR="002D20E9"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>I</w:t>
      </w:r>
      <w:r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 xml:space="preserve"> etapu inwestycji Os. Dębno ul. Kościuszki w Kurzętniku</w:t>
      </w:r>
      <w:bookmarkEnd w:id="1"/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, oferuję niniejszym wykonanie przedmiotu zamówienia w pełnym zakresie rzeczowym objętym ww. zapytaniem ofertowym za cenę ryczałtową: </w:t>
      </w:r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:rsidR="006738CA" w:rsidRDefault="008C52C8">
      <w:pPr>
        <w:spacing w:after="0" w:line="360" w:lineRule="auto"/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lastRenderedPageBreak/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1. CENA OFERTOWA BRUTTO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ab/>
        <w:t xml:space="preserve"> _ _ _ . _ _ _ , _ _   PLN</w:t>
      </w:r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słownie złotych: ….....................................................................................................................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Cena zawiera podatek VAT, w wysokości  ………%.</w:t>
      </w:r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Cena ofertowa netto    _ _ _ . _ _ _ , _ _   PLN</w:t>
      </w:r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Okres gwarancji na wbudowane materiały i na wykonane roboty  : ………………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msc</w:t>
      </w:r>
      <w:proofErr w:type="spellEnd"/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2. Oświadczam, że zapoznałem się z zakresem rzeczowym zamówienia, posiadam wiedzę niezbędną do sporządzenia ważnej oferty, a także, że podmiot który reprezentuję dysponuje osobami zdolnymi do wykonania tego zamówienia.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3. Oświadczam, że zapoznałem się z załączonym do zapytania projektem umowy, do którego nie wnoszę zastrzeżeń i zobowiązuję się w przypadku wyboru mojej oferty, do zawarcia umowy na ustalonych  w niej warunkach, w miejscu i terminie wyznaczonym przez zamawiającego. </w:t>
      </w:r>
    </w:p>
    <w:p w:rsidR="006738CA" w:rsidRDefault="008C52C8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4. Oświadczam, że zamówienie realizować będę za cenę przedstawioną w ofercie, począwszy od daty zawarcia umowy, do dnia w którym upłynie  okres rękojmi i gwarancji udzielonej przez wykonawcę zwartej zabudowy kuchennej lub do dnia odbioru usuniętych przez wykonawcę wszystkich wad i usterek stwierdzonych w tym okresie, w zależności od tego, który termin później się kończy.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5. Akceptuję określone w projekcie umowy warunki płatności z tytułu świadczonych usług określone w następujący sposób: </w:t>
      </w:r>
    </w:p>
    <w:p w:rsidR="006738CA" w:rsidRDefault="008C52C8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- 95 % kwoty zostanie rozliczone w okresach uzgodnionych przez strony na podstawie sporządzonego do Umowy  harmonogramu prac. 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- 5 % kwoty zostanie rozliczone po upływie terminu określonego, w którym upłynie  okres rękojmi i gwarancji udzielonej przez wykonawcę robót.  </w:t>
      </w:r>
    </w:p>
    <w:p w:rsidR="006738CA" w:rsidRDefault="008C52C8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6. Oświadczam, że uważam się za związanego niniejszą ofertą w okresie 45 dni od upływu terminu składania ofert.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7. Oświadczam, że nie ujawnię stronom trzecim żadnych informacji związanych z niniejszym konkursem ofert, a w przypadku wyboru mojej oferty, żadnych informacji dotyczących umowy w związku z jej wykonaniem, z żadnego powodu, ani nie będę 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lastRenderedPageBreak/>
        <w:t xml:space="preserve">wykorzystywać takich informacji w inny sposób niż w celu wykonania tej umowy, chyba że: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Symbol" w:eastAsia="Symbol" w:hAnsi="Symbol" w:cs="Symbol"/>
          <w:sz w:val="25"/>
          <w:szCs w:val="25"/>
          <w:lang w:eastAsia="pl-PL"/>
        </w:rPr>
        <w:t>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uzyskana zostanie pisemna zgoda zamawiającego,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Symbol" w:eastAsia="Symbol" w:hAnsi="Symbol" w:cs="Symbol"/>
          <w:sz w:val="25"/>
          <w:szCs w:val="25"/>
          <w:lang w:eastAsia="pl-PL"/>
        </w:rPr>
        <w:t>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obowiązek ujawnienia takich informacji wynikać będzie z prawa lub będzie skutkiem orzeczeń sądów lub żądań organów administracji,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Symbol" w:eastAsia="Symbol" w:hAnsi="Symbol" w:cs="Symbol"/>
          <w:sz w:val="25"/>
          <w:szCs w:val="25"/>
          <w:lang w:eastAsia="pl-PL"/>
        </w:rPr>
        <w:t>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umowa zostanie udostępniona przedstawicielom stron, radcom prawnym, adwokatom, księgowym, profesjonalnym doradcom, instytucjom finansującym i rewidentom księgowym w celu zawierania i/lub wykonania umowy oraz dochodzenia roszczeń z tej umowy,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Symbol" w:eastAsia="Symbol" w:hAnsi="Symbol" w:cs="Symbol"/>
          <w:sz w:val="25"/>
          <w:szCs w:val="25"/>
          <w:lang w:eastAsia="pl-PL"/>
        </w:rPr>
        <w:t>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ujawnienie takich informacji będzie w jakikolwiek sposób konieczne do realizacji umowy,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8. Załącznikami do niniejszej oferty w kolejności jak niżej są: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................................................................................................................................................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 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  <w:t xml:space="preserve">................................................... </w:t>
      </w:r>
    </w:p>
    <w:p w:rsidR="006738CA" w:rsidRDefault="008C52C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miejscowość, data 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  <w:t>podpis</w:t>
      </w:r>
    </w:p>
    <w:p w:rsidR="006738CA" w:rsidRDefault="006738CA">
      <w:pPr>
        <w:spacing w:line="360" w:lineRule="auto"/>
      </w:pPr>
    </w:p>
    <w:sectPr w:rsidR="006738CA">
      <w:footerReference w:type="default" r:id="rId6"/>
      <w:pgSz w:w="11906" w:h="16838"/>
      <w:pgMar w:top="1417" w:right="1417" w:bottom="1417" w:left="1417" w:header="0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2B85" w:rsidRDefault="00B12B85">
      <w:pPr>
        <w:spacing w:after="0" w:line="240" w:lineRule="auto"/>
      </w:pPr>
      <w:r>
        <w:separator/>
      </w:r>
    </w:p>
  </w:endnote>
  <w:endnote w:type="continuationSeparator" w:id="0">
    <w:p w:rsidR="00B12B85" w:rsidRDefault="00B12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2087910"/>
      <w:docPartObj>
        <w:docPartGallery w:val="Page Numbers (Bottom of Page)"/>
        <w:docPartUnique/>
      </w:docPartObj>
    </w:sdtPr>
    <w:sdtEndPr/>
    <w:sdtContent>
      <w:p w:rsidR="006738CA" w:rsidRDefault="008C52C8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2D20E9">
          <w:rPr>
            <w:noProof/>
          </w:rPr>
          <w:t>3</w:t>
        </w:r>
        <w:r>
          <w:fldChar w:fldCharType="end"/>
        </w:r>
      </w:p>
    </w:sdtContent>
  </w:sdt>
  <w:p w:rsidR="006738CA" w:rsidRDefault="006738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B85" w:rsidRDefault="00B12B85">
      <w:pPr>
        <w:spacing w:after="0" w:line="240" w:lineRule="auto"/>
      </w:pPr>
      <w:r>
        <w:separator/>
      </w:r>
    </w:p>
  </w:footnote>
  <w:footnote w:type="continuationSeparator" w:id="0">
    <w:p w:rsidR="00B12B85" w:rsidRDefault="00B12B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8CA"/>
    <w:rsid w:val="000460FB"/>
    <w:rsid w:val="00073AEC"/>
    <w:rsid w:val="002653B2"/>
    <w:rsid w:val="002D20E9"/>
    <w:rsid w:val="002D3C89"/>
    <w:rsid w:val="002E6AB6"/>
    <w:rsid w:val="00332B28"/>
    <w:rsid w:val="0034577B"/>
    <w:rsid w:val="006738CA"/>
    <w:rsid w:val="008347B1"/>
    <w:rsid w:val="00855378"/>
    <w:rsid w:val="008C52C8"/>
    <w:rsid w:val="00A32008"/>
    <w:rsid w:val="00B12B85"/>
    <w:rsid w:val="00C53FB5"/>
    <w:rsid w:val="00C5601E"/>
    <w:rsid w:val="00E06867"/>
    <w:rsid w:val="00F7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5260D"/>
  <w15:docId w15:val="{E0D3A0DD-399E-4465-9A29-AAF62125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54C3E"/>
  </w:style>
  <w:style w:type="character" w:customStyle="1" w:styleId="StopkaZnak">
    <w:name w:val="Stopka Znak"/>
    <w:basedOn w:val="Domylnaczcionkaakapitu"/>
    <w:link w:val="Stopka"/>
    <w:uiPriority w:val="99"/>
    <w:qFormat/>
    <w:rsid w:val="00A54C3E"/>
  </w:style>
  <w:style w:type="paragraph" w:styleId="Nagwek">
    <w:name w:val="header"/>
    <w:basedOn w:val="Normalny"/>
    <w:next w:val="Tekstpodstawowy"/>
    <w:link w:val="NagwekZnak"/>
    <w:uiPriority w:val="99"/>
    <w:unhideWhenUsed/>
    <w:rsid w:val="00A54C3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A54C3E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51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884</Words>
  <Characters>5304</Characters>
  <Application>Microsoft Office Word</Application>
  <DocSecurity>0</DocSecurity>
  <Lines>44</Lines>
  <Paragraphs>12</Paragraphs>
  <ScaleCrop>false</ScaleCrop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22</cp:revision>
  <dcterms:created xsi:type="dcterms:W3CDTF">2018-06-06T06:59:00Z</dcterms:created>
  <dcterms:modified xsi:type="dcterms:W3CDTF">2019-12-03T11:58:00Z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