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6239" w14:textId="77777777" w:rsidR="003C2ADB" w:rsidRDefault="003C2ADB" w:rsidP="00EB719D">
      <w:pPr>
        <w:rPr>
          <w:b/>
        </w:rPr>
      </w:pPr>
    </w:p>
    <w:p w14:paraId="7538F776" w14:textId="439A18FB" w:rsidR="003C2ADB" w:rsidRPr="00EB719D" w:rsidRDefault="003C2ADB" w:rsidP="003C2ADB">
      <w:pPr>
        <w:jc w:val="center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EB719D">
        <w:rPr>
          <w:bCs/>
          <w:sz w:val="20"/>
          <w:szCs w:val="20"/>
        </w:rPr>
        <w:t xml:space="preserve">                                                    </w:t>
      </w:r>
      <w:r w:rsidRPr="00EB719D">
        <w:rPr>
          <w:bCs/>
          <w:sz w:val="20"/>
          <w:szCs w:val="20"/>
        </w:rPr>
        <w:t xml:space="preserve">Załącznik </w:t>
      </w:r>
    </w:p>
    <w:p w14:paraId="75BA5412" w14:textId="7BB5DB09" w:rsidR="003C2ADB" w:rsidRPr="00EB719D" w:rsidRDefault="003C2ADB" w:rsidP="003C2ADB">
      <w:pPr>
        <w:jc w:val="center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EB719D">
        <w:rPr>
          <w:bCs/>
          <w:sz w:val="20"/>
          <w:szCs w:val="20"/>
        </w:rPr>
        <w:t xml:space="preserve">                                                  d</w:t>
      </w:r>
      <w:r w:rsidRPr="00EB719D">
        <w:rPr>
          <w:bCs/>
          <w:sz w:val="20"/>
          <w:szCs w:val="20"/>
        </w:rPr>
        <w:t xml:space="preserve">o Regulaminu Konsultacji </w:t>
      </w:r>
    </w:p>
    <w:p w14:paraId="193DE52F" w14:textId="00F0953F" w:rsidR="003C2ADB" w:rsidRPr="00EB719D" w:rsidRDefault="003C2ADB" w:rsidP="003C2ADB">
      <w:pPr>
        <w:jc w:val="center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EB719D">
        <w:rPr>
          <w:bCs/>
          <w:sz w:val="20"/>
          <w:szCs w:val="20"/>
        </w:rPr>
        <w:t xml:space="preserve">                                                    </w:t>
      </w:r>
      <w:r w:rsidRPr="00EB719D">
        <w:rPr>
          <w:bCs/>
          <w:sz w:val="20"/>
          <w:szCs w:val="20"/>
        </w:rPr>
        <w:t xml:space="preserve"> z organizacjami pozarządowymi </w:t>
      </w:r>
    </w:p>
    <w:p w14:paraId="69691F70" w14:textId="3E63423B" w:rsidR="003C2ADB" w:rsidRPr="00EB719D" w:rsidRDefault="003C2ADB" w:rsidP="003C2ADB">
      <w:pPr>
        <w:jc w:val="center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EB719D">
        <w:rPr>
          <w:bCs/>
          <w:sz w:val="20"/>
          <w:szCs w:val="20"/>
        </w:rPr>
        <w:t xml:space="preserve">                                                   </w:t>
      </w:r>
      <w:r w:rsidRPr="00EB719D">
        <w:rPr>
          <w:bCs/>
          <w:sz w:val="20"/>
          <w:szCs w:val="20"/>
        </w:rPr>
        <w:t>i podmiotami wymienionymi</w:t>
      </w:r>
    </w:p>
    <w:p w14:paraId="570CD036" w14:textId="4C2E434C" w:rsidR="003C2ADB" w:rsidRPr="00EB719D" w:rsidRDefault="003C2ADB" w:rsidP="003C2ADB">
      <w:pPr>
        <w:jc w:val="right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w art. 3 ust.3 ustawy działalnościami</w:t>
      </w:r>
    </w:p>
    <w:p w14:paraId="42EBD143" w14:textId="427565F7" w:rsidR="003C2ADB" w:rsidRPr="00EB719D" w:rsidRDefault="003C2ADB" w:rsidP="003C2ADB">
      <w:pPr>
        <w:jc w:val="center"/>
        <w:rPr>
          <w:bCs/>
          <w:sz w:val="20"/>
          <w:szCs w:val="20"/>
        </w:rPr>
      </w:pPr>
      <w:r w:rsidRPr="00EB719D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EB719D">
        <w:rPr>
          <w:bCs/>
          <w:sz w:val="20"/>
          <w:szCs w:val="20"/>
        </w:rPr>
        <w:t xml:space="preserve">                                                   </w:t>
      </w:r>
      <w:r w:rsidRPr="00EB719D">
        <w:rPr>
          <w:bCs/>
          <w:sz w:val="20"/>
          <w:szCs w:val="20"/>
        </w:rPr>
        <w:t xml:space="preserve">pożytku publicznego i wolontariacie </w:t>
      </w:r>
    </w:p>
    <w:p w14:paraId="635E10A1" w14:textId="77777777" w:rsidR="003C2ADB" w:rsidRPr="00EB719D" w:rsidRDefault="003C2ADB" w:rsidP="003C2ADB">
      <w:pPr>
        <w:jc w:val="center"/>
        <w:rPr>
          <w:bCs/>
          <w:sz w:val="20"/>
          <w:szCs w:val="20"/>
        </w:rPr>
      </w:pPr>
    </w:p>
    <w:p w14:paraId="5FB2B79F" w14:textId="77777777" w:rsidR="003C2ADB" w:rsidRPr="00EB719D" w:rsidRDefault="003C2ADB" w:rsidP="003C2ADB">
      <w:pPr>
        <w:jc w:val="center"/>
        <w:rPr>
          <w:b/>
          <w:sz w:val="20"/>
          <w:szCs w:val="20"/>
        </w:rPr>
      </w:pPr>
    </w:p>
    <w:p w14:paraId="067D4E87" w14:textId="77777777" w:rsidR="003C2ADB" w:rsidRDefault="003C2ADB" w:rsidP="003C2ADB">
      <w:pPr>
        <w:jc w:val="center"/>
        <w:rPr>
          <w:b/>
        </w:rPr>
      </w:pPr>
    </w:p>
    <w:p w14:paraId="24E52531" w14:textId="77777777" w:rsidR="003C2ADB" w:rsidRPr="00EB719D" w:rsidRDefault="003C2ADB" w:rsidP="00EB719D">
      <w:pPr>
        <w:jc w:val="center"/>
        <w:rPr>
          <w:b/>
          <w:sz w:val="28"/>
          <w:szCs w:val="28"/>
        </w:rPr>
      </w:pPr>
    </w:p>
    <w:p w14:paraId="74281104" w14:textId="4B33D782" w:rsidR="002E69B8" w:rsidRPr="00EB719D" w:rsidRDefault="002E69B8" w:rsidP="00EB719D">
      <w:pPr>
        <w:jc w:val="center"/>
        <w:rPr>
          <w:b/>
          <w:sz w:val="28"/>
          <w:szCs w:val="28"/>
        </w:rPr>
      </w:pPr>
      <w:r w:rsidRPr="00EB719D">
        <w:rPr>
          <w:b/>
          <w:sz w:val="28"/>
          <w:szCs w:val="28"/>
        </w:rPr>
        <w:t>Formularz</w:t>
      </w:r>
      <w:r w:rsidR="001C0BC6" w:rsidRPr="00EB719D">
        <w:rPr>
          <w:b/>
          <w:sz w:val="28"/>
          <w:szCs w:val="28"/>
        </w:rPr>
        <w:t xml:space="preserve"> </w:t>
      </w:r>
      <w:r w:rsidR="00A04799" w:rsidRPr="00EB719D">
        <w:rPr>
          <w:b/>
          <w:sz w:val="28"/>
          <w:szCs w:val="28"/>
        </w:rPr>
        <w:t xml:space="preserve">do </w:t>
      </w:r>
      <w:r w:rsidR="001C0BC6" w:rsidRPr="00EB719D">
        <w:rPr>
          <w:b/>
          <w:sz w:val="28"/>
          <w:szCs w:val="28"/>
        </w:rPr>
        <w:t>konsultacji</w:t>
      </w:r>
      <w:r w:rsidR="00EB719D" w:rsidRPr="00EB719D">
        <w:rPr>
          <w:b/>
          <w:sz w:val="28"/>
          <w:szCs w:val="28"/>
        </w:rPr>
        <w:t xml:space="preserve"> </w:t>
      </w:r>
      <w:r w:rsidR="001C0BC6" w:rsidRPr="00EB719D">
        <w:rPr>
          <w:b/>
          <w:sz w:val="28"/>
          <w:szCs w:val="28"/>
        </w:rPr>
        <w:t xml:space="preserve">projektu </w:t>
      </w:r>
      <w:r w:rsidR="00EB719D" w:rsidRPr="00EB719D">
        <w:rPr>
          <w:b/>
          <w:sz w:val="28"/>
          <w:szCs w:val="28"/>
        </w:rPr>
        <w:t>aktu prawa miejscowego w zakresie działalności statutowej organizacji pozarządowych i podmiotów</w:t>
      </w:r>
    </w:p>
    <w:p w14:paraId="4021C3E2" w14:textId="77777777" w:rsidR="002E69B8" w:rsidRDefault="002E69B8" w:rsidP="002E69B8">
      <w:pPr>
        <w:pStyle w:val="Tekstpodstawowywcity"/>
        <w:overflowPunct/>
        <w:autoSpaceDE/>
        <w:autoSpaceDN/>
        <w:adjustRightInd/>
        <w:spacing w:after="0"/>
        <w:ind w:left="0"/>
        <w:textAlignment w:val="auto"/>
        <w:rPr>
          <w:rFonts w:ascii="Times New Roman" w:hAnsi="Times New Roman"/>
          <w:b/>
          <w:szCs w:val="24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4288"/>
        <w:gridCol w:w="4484"/>
        <w:gridCol w:w="4652"/>
      </w:tblGrid>
      <w:tr w:rsidR="002E69B8" w14:paraId="2F340091" w14:textId="77777777" w:rsidTr="000637BD">
        <w:tc>
          <w:tcPr>
            <w:tcW w:w="5000" w:type="pct"/>
            <w:gridSpan w:val="4"/>
            <w:shd w:val="clear" w:color="auto" w:fill="D9D9D9"/>
            <w:vAlign w:val="center"/>
          </w:tcPr>
          <w:p w14:paraId="1B295587" w14:textId="0AA0E661" w:rsidR="00A04799" w:rsidRDefault="00A04799" w:rsidP="00A04799">
            <w:pPr>
              <w:jc w:val="center"/>
              <w:rPr>
                <w:b/>
              </w:rPr>
            </w:pPr>
            <w:r>
              <w:rPr>
                <w:b/>
              </w:rPr>
              <w:t>„Program w</w:t>
            </w:r>
            <w:r w:rsidRPr="007C1E36">
              <w:rPr>
                <w:b/>
              </w:rPr>
              <w:t xml:space="preserve">spółpracy Gminy </w:t>
            </w:r>
            <w:r>
              <w:rPr>
                <w:b/>
              </w:rPr>
              <w:t xml:space="preserve">Kurzętnik </w:t>
            </w:r>
            <w:r w:rsidRPr="007C1E36">
              <w:rPr>
                <w:b/>
              </w:rPr>
              <w:t xml:space="preserve">z organizacjami pozarządowymi </w:t>
            </w:r>
          </w:p>
          <w:p w14:paraId="1BC2D24B" w14:textId="77777777" w:rsidR="00A04799" w:rsidRDefault="00A04799" w:rsidP="00A04799">
            <w:pPr>
              <w:jc w:val="center"/>
              <w:rPr>
                <w:b/>
              </w:rPr>
            </w:pPr>
            <w:r>
              <w:rPr>
                <w:b/>
              </w:rPr>
              <w:t xml:space="preserve">oraz innymi podmiotami prowadzącymi działalność pożytku publicznego na </w:t>
            </w:r>
            <w:r w:rsidRPr="007C1E36">
              <w:rPr>
                <w:b/>
              </w:rPr>
              <w:t>rok</w:t>
            </w:r>
            <w:r>
              <w:rPr>
                <w:b/>
              </w:rPr>
              <w:t xml:space="preserve"> 2027”</w:t>
            </w:r>
          </w:p>
          <w:p w14:paraId="1C0A4E35" w14:textId="77777777" w:rsidR="00A04799" w:rsidRDefault="00A04799" w:rsidP="00A04799">
            <w:pPr>
              <w:jc w:val="center"/>
            </w:pPr>
          </w:p>
          <w:p w14:paraId="6A6491A3" w14:textId="7F8E97B5" w:rsidR="002E69B8" w:rsidRDefault="002E69B8" w:rsidP="00A04799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Times New Roman" w:hAnsi="Times New Roman"/>
                <w:b/>
                <w:szCs w:val="24"/>
                <w:lang w:val="pl-PL"/>
              </w:rPr>
            </w:pPr>
          </w:p>
        </w:tc>
      </w:tr>
      <w:tr w:rsidR="00EB719D" w14:paraId="3C009768" w14:textId="77777777" w:rsidTr="00EB719D">
        <w:tc>
          <w:tcPr>
            <w:tcW w:w="204" w:type="pct"/>
            <w:shd w:val="clear" w:color="auto" w:fill="D9D9D9"/>
            <w:vAlign w:val="center"/>
          </w:tcPr>
          <w:p w14:paraId="79069928" w14:textId="77777777" w:rsidR="00EB719D" w:rsidRDefault="00EB719D" w:rsidP="00EB719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Lp.</w:t>
            </w:r>
          </w:p>
        </w:tc>
        <w:tc>
          <w:tcPr>
            <w:tcW w:w="1532" w:type="pct"/>
            <w:shd w:val="clear" w:color="auto" w:fill="D9D9D9"/>
            <w:vAlign w:val="center"/>
          </w:tcPr>
          <w:p w14:paraId="0D2E959C" w14:textId="7F599B73" w:rsidR="00EB719D" w:rsidRDefault="00EB719D" w:rsidP="00EB719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textAlignment w:val="auto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 xml:space="preserve">Uchwała w sprawie Art. </w:t>
            </w:r>
          </w:p>
        </w:tc>
        <w:tc>
          <w:tcPr>
            <w:tcW w:w="1602" w:type="pct"/>
            <w:shd w:val="clear" w:color="auto" w:fill="D9D9D9"/>
            <w:vAlign w:val="center"/>
          </w:tcPr>
          <w:p w14:paraId="3C9CAEC0" w14:textId="2688E5E9" w:rsidR="00EB719D" w:rsidRDefault="00EB719D" w:rsidP="00EB719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 xml:space="preserve">Proponowana zmiana brzmienia zapisu lub treści nowego przepisu </w:t>
            </w:r>
          </w:p>
        </w:tc>
        <w:tc>
          <w:tcPr>
            <w:tcW w:w="1663" w:type="pct"/>
            <w:shd w:val="clear" w:color="auto" w:fill="D9D9D9"/>
            <w:vAlign w:val="center"/>
          </w:tcPr>
          <w:p w14:paraId="61E8D357" w14:textId="008F18D8" w:rsidR="00EB719D" w:rsidRDefault="00EB719D" w:rsidP="00EB719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 xml:space="preserve">Uzasadnienie wprowadzenia zmiany/ wprowadzenia nowego zapisu </w:t>
            </w:r>
          </w:p>
        </w:tc>
      </w:tr>
      <w:tr w:rsidR="002E69B8" w14:paraId="24ABE324" w14:textId="77777777" w:rsidTr="00EB719D">
        <w:tc>
          <w:tcPr>
            <w:tcW w:w="204" w:type="pct"/>
          </w:tcPr>
          <w:p w14:paraId="7DBD52B6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532" w:type="pct"/>
          </w:tcPr>
          <w:p w14:paraId="631AF977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02" w:type="pct"/>
          </w:tcPr>
          <w:p w14:paraId="1CE1330F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63" w:type="pct"/>
          </w:tcPr>
          <w:p w14:paraId="06707E59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</w:tr>
      <w:tr w:rsidR="002E69B8" w14:paraId="300F3365" w14:textId="77777777" w:rsidTr="00EB719D">
        <w:tc>
          <w:tcPr>
            <w:tcW w:w="204" w:type="pct"/>
          </w:tcPr>
          <w:p w14:paraId="7135A881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532" w:type="pct"/>
          </w:tcPr>
          <w:p w14:paraId="328E4132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02" w:type="pct"/>
          </w:tcPr>
          <w:p w14:paraId="1667D709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63" w:type="pct"/>
          </w:tcPr>
          <w:p w14:paraId="28B12CC4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</w:tr>
      <w:tr w:rsidR="002E69B8" w14:paraId="26146440" w14:textId="77777777" w:rsidTr="00EB719D">
        <w:tc>
          <w:tcPr>
            <w:tcW w:w="204" w:type="pct"/>
          </w:tcPr>
          <w:p w14:paraId="52337B83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532" w:type="pct"/>
          </w:tcPr>
          <w:p w14:paraId="1C1637EB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02" w:type="pct"/>
          </w:tcPr>
          <w:p w14:paraId="1B6BF85B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  <w:tc>
          <w:tcPr>
            <w:tcW w:w="1663" w:type="pct"/>
          </w:tcPr>
          <w:p w14:paraId="18238790" w14:textId="77777777" w:rsidR="002E69B8" w:rsidRPr="00196E1C" w:rsidRDefault="002E69B8" w:rsidP="000637B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 w:val="32"/>
                <w:szCs w:val="24"/>
                <w:lang w:val="pl-PL"/>
              </w:rPr>
            </w:pPr>
          </w:p>
        </w:tc>
      </w:tr>
    </w:tbl>
    <w:p w14:paraId="7756A2EB" w14:textId="77777777" w:rsidR="002E69B8" w:rsidRDefault="002E69B8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/>
          <w:szCs w:val="24"/>
          <w:lang w:val="pl-PL"/>
        </w:rPr>
      </w:pPr>
    </w:p>
    <w:p w14:paraId="51B51000" w14:textId="77777777" w:rsidR="002E69B8" w:rsidRDefault="002E69B8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/>
          <w:szCs w:val="24"/>
          <w:lang w:val="pl-PL"/>
        </w:rPr>
      </w:pPr>
    </w:p>
    <w:p w14:paraId="365C6E13" w14:textId="77777777" w:rsidR="00A04799" w:rsidRDefault="00A04799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/>
          <w:szCs w:val="24"/>
          <w:lang w:val="pl-PL"/>
        </w:rPr>
      </w:pPr>
    </w:p>
    <w:p w14:paraId="74088485" w14:textId="7C1DBFDE" w:rsidR="00EB719D" w:rsidRPr="00EB719D" w:rsidRDefault="00EB719D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Cs/>
          <w:szCs w:val="24"/>
          <w:lang w:val="pl-PL"/>
        </w:rPr>
      </w:pPr>
      <w:r w:rsidRPr="00EB719D">
        <w:rPr>
          <w:rFonts w:ascii="Times New Roman" w:hAnsi="Times New Roman"/>
          <w:bCs/>
          <w:szCs w:val="24"/>
          <w:lang w:val="pl-PL"/>
        </w:rPr>
        <w:t>…………………………………………………                                                             …………………………………………….</w:t>
      </w:r>
    </w:p>
    <w:p w14:paraId="65941004" w14:textId="70D6C2ED" w:rsidR="00EB719D" w:rsidRPr="00EB719D" w:rsidRDefault="00EB719D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Cs/>
          <w:szCs w:val="24"/>
          <w:lang w:val="pl-PL"/>
        </w:rPr>
      </w:pPr>
      <w:r w:rsidRPr="00EB719D">
        <w:rPr>
          <w:rFonts w:ascii="Times New Roman" w:hAnsi="Times New Roman"/>
          <w:bCs/>
          <w:szCs w:val="24"/>
          <w:lang w:val="pl-PL"/>
        </w:rPr>
        <w:t xml:space="preserve">Organizacja lub podmiot składający formularz                                                               podpis osób reprezentujących </w:t>
      </w:r>
    </w:p>
    <w:p w14:paraId="0F93AAE7" w14:textId="77777777" w:rsidR="00EB719D" w:rsidRPr="00EB719D" w:rsidRDefault="00EB719D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Cs/>
          <w:szCs w:val="24"/>
          <w:lang w:val="pl-PL"/>
        </w:rPr>
      </w:pPr>
    </w:p>
    <w:p w14:paraId="18404A4C" w14:textId="77777777" w:rsidR="00EB719D" w:rsidRDefault="00EB719D" w:rsidP="002E69B8">
      <w:pPr>
        <w:pStyle w:val="Tekstpodstawowywcity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hAnsi="Times New Roman"/>
          <w:b/>
          <w:szCs w:val="24"/>
          <w:lang w:val="pl-PL"/>
        </w:rPr>
      </w:pPr>
    </w:p>
    <w:p w14:paraId="3A99C178" w14:textId="684693B4" w:rsidR="000637BD" w:rsidRDefault="00EB719D">
      <w:r>
        <w:t>Kurzętnik, dnia …………………….</w:t>
      </w:r>
    </w:p>
    <w:sectPr w:rsidR="000637BD" w:rsidSect="00370D78">
      <w:footerReference w:type="default" r:id="rId7"/>
      <w:pgSz w:w="16838" w:h="11906" w:orient="landscape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0EFC1" w14:textId="77777777" w:rsidR="00373CA2" w:rsidRDefault="00373CA2" w:rsidP="002E69B8">
      <w:r>
        <w:separator/>
      </w:r>
    </w:p>
  </w:endnote>
  <w:endnote w:type="continuationSeparator" w:id="0">
    <w:p w14:paraId="4FD9E805" w14:textId="77777777" w:rsidR="00373CA2" w:rsidRDefault="00373CA2" w:rsidP="002E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5498" w14:textId="77777777" w:rsidR="001E0055" w:rsidRPr="002E69B8" w:rsidRDefault="001E0055" w:rsidP="00A04799">
    <w:pPr>
      <w:spacing w:before="100" w:beforeAutospacing="1" w:after="100" w:afterAutospacing="1"/>
      <w:rPr>
        <w:sz w:val="18"/>
        <w:szCs w:val="18"/>
      </w:rPr>
    </w:pPr>
  </w:p>
  <w:p w14:paraId="3A94FFD2" w14:textId="77777777" w:rsidR="000E1BA6" w:rsidRDefault="000E1B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244B5" w14:textId="77777777" w:rsidR="00373CA2" w:rsidRDefault="00373CA2" w:rsidP="002E69B8">
      <w:r>
        <w:separator/>
      </w:r>
    </w:p>
  </w:footnote>
  <w:footnote w:type="continuationSeparator" w:id="0">
    <w:p w14:paraId="454A3BFA" w14:textId="77777777" w:rsidR="00373CA2" w:rsidRDefault="00373CA2" w:rsidP="002E6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C4EB8"/>
    <w:multiLevelType w:val="multilevel"/>
    <w:tmpl w:val="8038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18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B8"/>
    <w:rsid w:val="00030051"/>
    <w:rsid w:val="00034911"/>
    <w:rsid w:val="00034C50"/>
    <w:rsid w:val="000637BD"/>
    <w:rsid w:val="000826CB"/>
    <w:rsid w:val="000B3B49"/>
    <w:rsid w:val="000D512A"/>
    <w:rsid w:val="000E1BA6"/>
    <w:rsid w:val="000F635D"/>
    <w:rsid w:val="000F6575"/>
    <w:rsid w:val="00164FB9"/>
    <w:rsid w:val="00195D38"/>
    <w:rsid w:val="00196E1C"/>
    <w:rsid w:val="001C0BC6"/>
    <w:rsid w:val="001C63C3"/>
    <w:rsid w:val="001E0055"/>
    <w:rsid w:val="00257666"/>
    <w:rsid w:val="002630A9"/>
    <w:rsid w:val="00296790"/>
    <w:rsid w:val="002B6785"/>
    <w:rsid w:val="002C5A75"/>
    <w:rsid w:val="002E69B8"/>
    <w:rsid w:val="00355BA8"/>
    <w:rsid w:val="00370D78"/>
    <w:rsid w:val="00373CA2"/>
    <w:rsid w:val="003C2ADB"/>
    <w:rsid w:val="003F52EA"/>
    <w:rsid w:val="004430A1"/>
    <w:rsid w:val="00461212"/>
    <w:rsid w:val="00482580"/>
    <w:rsid w:val="00574A68"/>
    <w:rsid w:val="00580B42"/>
    <w:rsid w:val="005F20EF"/>
    <w:rsid w:val="005F5904"/>
    <w:rsid w:val="006178D3"/>
    <w:rsid w:val="006B082F"/>
    <w:rsid w:val="006B0D73"/>
    <w:rsid w:val="006D06A6"/>
    <w:rsid w:val="006F56DF"/>
    <w:rsid w:val="00721030"/>
    <w:rsid w:val="0077584A"/>
    <w:rsid w:val="007A3CF5"/>
    <w:rsid w:val="00837314"/>
    <w:rsid w:val="0089109E"/>
    <w:rsid w:val="008C006B"/>
    <w:rsid w:val="00903901"/>
    <w:rsid w:val="00905162"/>
    <w:rsid w:val="00963293"/>
    <w:rsid w:val="009B5F8D"/>
    <w:rsid w:val="009F313B"/>
    <w:rsid w:val="00A04799"/>
    <w:rsid w:val="00A23A6C"/>
    <w:rsid w:val="00A23F85"/>
    <w:rsid w:val="00A4040E"/>
    <w:rsid w:val="00A8632F"/>
    <w:rsid w:val="00B012BB"/>
    <w:rsid w:val="00B41A2E"/>
    <w:rsid w:val="00B8027C"/>
    <w:rsid w:val="00B83F3B"/>
    <w:rsid w:val="00BD4064"/>
    <w:rsid w:val="00BE74B7"/>
    <w:rsid w:val="00CF3E80"/>
    <w:rsid w:val="00CF7EC3"/>
    <w:rsid w:val="00D02D7A"/>
    <w:rsid w:val="00D231DB"/>
    <w:rsid w:val="00D37E3A"/>
    <w:rsid w:val="00D73709"/>
    <w:rsid w:val="00D77A4A"/>
    <w:rsid w:val="00E001DE"/>
    <w:rsid w:val="00E21EA9"/>
    <w:rsid w:val="00EB719D"/>
    <w:rsid w:val="00F975FD"/>
    <w:rsid w:val="00FC6F01"/>
    <w:rsid w:val="00FD2EA5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8605"/>
  <w15:docId w15:val="{9C3A70EA-F816-4A41-A345-33EBBD22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69B8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2E69B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link w:val="Tekstpodstawowywcity"/>
    <w:rsid w:val="002E69B8"/>
    <w:rPr>
      <w:rFonts w:ascii="Times" w:eastAsia="Times New Roman" w:hAnsi="Times"/>
      <w:sz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2E69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E69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E69B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E69B8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69B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E69B8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2E69B8"/>
    <w:pPr>
      <w:spacing w:before="100" w:beforeAutospacing="1" w:after="100" w:afterAutospacing="1"/>
    </w:pPr>
  </w:style>
  <w:style w:type="character" w:styleId="Pogrubienie">
    <w:name w:val="Strong"/>
    <w:qFormat/>
    <w:rsid w:val="002E69B8"/>
    <w:rPr>
      <w:b/>
      <w:bCs/>
    </w:rPr>
  </w:style>
  <w:style w:type="paragraph" w:styleId="Tekstpodstawowy3">
    <w:name w:val="Body Text 3"/>
    <w:basedOn w:val="Normalny"/>
    <w:link w:val="Tekstpodstawowy3Znak"/>
    <w:rsid w:val="001C0BC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1C0BC6"/>
    <w:rPr>
      <w:rFonts w:ascii="Times New Roman" w:eastAsia="Times New Roman" w:hAnsi="Times New Roman"/>
      <w:sz w:val="16"/>
      <w:szCs w:val="16"/>
    </w:rPr>
  </w:style>
  <w:style w:type="character" w:styleId="Hipercze">
    <w:name w:val="Hyperlink"/>
    <w:uiPriority w:val="99"/>
    <w:unhideWhenUsed/>
    <w:rsid w:val="001C0B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 Rady m</vt:lpstr>
    </vt:vector>
  </TitlesOfParts>
  <Company>UMSTW</Company>
  <LinksUpToDate>false</LinksUpToDate>
  <CharactersWithSpaces>1926</CharactersWithSpaces>
  <SharedDoc>false</SharedDoc>
  <HLinks>
    <vt:vector size="6" baseType="variant">
      <vt:variant>
        <vt:i4>4980838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mailto:sekretariat@ugkuczbork.pl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 projektu uchwały Rady m</dc:title>
  <dc:creator>Martyna Leciak</dc:creator>
  <cp:lastModifiedBy>Monika Frąckiewicz</cp:lastModifiedBy>
  <cp:revision>4</cp:revision>
  <cp:lastPrinted>2020-09-23T06:10:00Z</cp:lastPrinted>
  <dcterms:created xsi:type="dcterms:W3CDTF">2026-09-23T09:59:00Z</dcterms:created>
  <dcterms:modified xsi:type="dcterms:W3CDTF">2026-09-30T09:20:00Z</dcterms:modified>
</cp:coreProperties>
</file>